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2F75F3">
        <w:rPr>
          <w:rFonts w:asciiTheme="minorEastAsia" w:hAnsiTheme="minorEastAsia" w:hint="eastAsia"/>
          <w:sz w:val="28"/>
          <w:szCs w:val="28"/>
        </w:rPr>
        <w:t>4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A83B57">
        <w:rPr>
          <w:rFonts w:asciiTheme="minorEastAsia" w:hAnsiTheme="minorEastAsia" w:hint="eastAsia"/>
          <w:sz w:val="28"/>
          <w:szCs w:val="28"/>
        </w:rPr>
        <w:t>29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A83B57" w:rsidRPr="00A83B57">
        <w:rPr>
          <w:rFonts w:ascii="微软雅黑" w:eastAsia="微软雅黑" w:hAnsi="微软雅黑" w:hint="eastAsia"/>
          <w:color w:val="FF0000"/>
          <w:sz w:val="28"/>
          <w:szCs w:val="28"/>
        </w:rPr>
        <w:t>新疆中泰高铁股份有限公司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A83B57">
        <w:rPr>
          <w:rFonts w:asciiTheme="minorEastAsia" w:hAnsiTheme="minorEastAsia" w:hint="eastAsia"/>
          <w:color w:val="FF0000"/>
          <w:sz w:val="28"/>
          <w:szCs w:val="28"/>
        </w:rPr>
        <w:t>温县宏达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707582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E56720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2F75F3">
        <w:rPr>
          <w:rFonts w:asciiTheme="minorEastAsia" w:hAnsiTheme="minorEastAsia" w:hint="eastAsia"/>
          <w:sz w:val="28"/>
          <w:szCs w:val="28"/>
        </w:rPr>
        <w:t>4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A83B57">
        <w:rPr>
          <w:rFonts w:asciiTheme="minorEastAsia" w:hAnsiTheme="minorEastAsia" w:hint="eastAsia"/>
          <w:sz w:val="28"/>
          <w:szCs w:val="28"/>
        </w:rPr>
        <w:t>29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FBE" w:rsidRDefault="00C80FBE" w:rsidP="009C45A0">
      <w:r>
        <w:separator/>
      </w:r>
    </w:p>
  </w:endnote>
  <w:endnote w:type="continuationSeparator" w:id="1">
    <w:p w:rsidR="00C80FBE" w:rsidRDefault="00C80FBE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FBE" w:rsidRDefault="00C80FBE" w:rsidP="009C45A0">
      <w:r>
        <w:separator/>
      </w:r>
    </w:p>
  </w:footnote>
  <w:footnote w:type="continuationSeparator" w:id="1">
    <w:p w:rsidR="00C80FBE" w:rsidRDefault="00C80FBE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8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349E6"/>
    <w:rsid w:val="00040DC3"/>
    <w:rsid w:val="0005239F"/>
    <w:rsid w:val="00056D05"/>
    <w:rsid w:val="00071309"/>
    <w:rsid w:val="000A3163"/>
    <w:rsid w:val="000A6474"/>
    <w:rsid w:val="000A6513"/>
    <w:rsid w:val="000A7246"/>
    <w:rsid w:val="000B3E19"/>
    <w:rsid w:val="000B6C27"/>
    <w:rsid w:val="000C7FD0"/>
    <w:rsid w:val="000D2644"/>
    <w:rsid w:val="000D604E"/>
    <w:rsid w:val="000F38B9"/>
    <w:rsid w:val="0010562C"/>
    <w:rsid w:val="001433D1"/>
    <w:rsid w:val="00184415"/>
    <w:rsid w:val="00191CF1"/>
    <w:rsid w:val="00195D2E"/>
    <w:rsid w:val="001A388B"/>
    <w:rsid w:val="001B5AF6"/>
    <w:rsid w:val="001D10D1"/>
    <w:rsid w:val="001D2D03"/>
    <w:rsid w:val="001D7615"/>
    <w:rsid w:val="00203B66"/>
    <w:rsid w:val="00204A3C"/>
    <w:rsid w:val="002101DB"/>
    <w:rsid w:val="00215237"/>
    <w:rsid w:val="0022170E"/>
    <w:rsid w:val="0023191D"/>
    <w:rsid w:val="002368A5"/>
    <w:rsid w:val="00240F3B"/>
    <w:rsid w:val="0026189A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5F3"/>
    <w:rsid w:val="002F7857"/>
    <w:rsid w:val="003000DF"/>
    <w:rsid w:val="00300E54"/>
    <w:rsid w:val="003242EE"/>
    <w:rsid w:val="00326CCB"/>
    <w:rsid w:val="003418B3"/>
    <w:rsid w:val="00341BAF"/>
    <w:rsid w:val="00353866"/>
    <w:rsid w:val="0039432C"/>
    <w:rsid w:val="003B1A18"/>
    <w:rsid w:val="003B302D"/>
    <w:rsid w:val="003C0FF5"/>
    <w:rsid w:val="003C30CC"/>
    <w:rsid w:val="003E7EE3"/>
    <w:rsid w:val="0040407B"/>
    <w:rsid w:val="00426413"/>
    <w:rsid w:val="0042646A"/>
    <w:rsid w:val="00426627"/>
    <w:rsid w:val="0042795F"/>
    <w:rsid w:val="004502E9"/>
    <w:rsid w:val="004625C1"/>
    <w:rsid w:val="00483A6F"/>
    <w:rsid w:val="0048406D"/>
    <w:rsid w:val="00487E65"/>
    <w:rsid w:val="004A4501"/>
    <w:rsid w:val="004A6A71"/>
    <w:rsid w:val="004A7ED3"/>
    <w:rsid w:val="004B75A5"/>
    <w:rsid w:val="004E2A67"/>
    <w:rsid w:val="004E7926"/>
    <w:rsid w:val="00500590"/>
    <w:rsid w:val="00504BE9"/>
    <w:rsid w:val="005073B5"/>
    <w:rsid w:val="0051176F"/>
    <w:rsid w:val="00516C3F"/>
    <w:rsid w:val="00540500"/>
    <w:rsid w:val="00571C61"/>
    <w:rsid w:val="00581DA2"/>
    <w:rsid w:val="005A7D84"/>
    <w:rsid w:val="005B0984"/>
    <w:rsid w:val="005B0A5D"/>
    <w:rsid w:val="005B0B27"/>
    <w:rsid w:val="005B6066"/>
    <w:rsid w:val="005D7D27"/>
    <w:rsid w:val="005F09AE"/>
    <w:rsid w:val="00606806"/>
    <w:rsid w:val="00611007"/>
    <w:rsid w:val="00634D51"/>
    <w:rsid w:val="0063549B"/>
    <w:rsid w:val="00635C66"/>
    <w:rsid w:val="00650A76"/>
    <w:rsid w:val="00663925"/>
    <w:rsid w:val="00681DBE"/>
    <w:rsid w:val="00691775"/>
    <w:rsid w:val="00691922"/>
    <w:rsid w:val="006B2E0E"/>
    <w:rsid w:val="006D7BEA"/>
    <w:rsid w:val="006E6029"/>
    <w:rsid w:val="006E7A17"/>
    <w:rsid w:val="006F4C08"/>
    <w:rsid w:val="006F6DEE"/>
    <w:rsid w:val="00703C96"/>
    <w:rsid w:val="00707582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A7E61"/>
    <w:rsid w:val="007B1EF2"/>
    <w:rsid w:val="007D370D"/>
    <w:rsid w:val="007E083D"/>
    <w:rsid w:val="007E4585"/>
    <w:rsid w:val="007E4FF3"/>
    <w:rsid w:val="007F404F"/>
    <w:rsid w:val="007F7566"/>
    <w:rsid w:val="00821E2F"/>
    <w:rsid w:val="00830D03"/>
    <w:rsid w:val="00852508"/>
    <w:rsid w:val="00862F77"/>
    <w:rsid w:val="00877B96"/>
    <w:rsid w:val="00890D7C"/>
    <w:rsid w:val="008A49C9"/>
    <w:rsid w:val="008C5CD0"/>
    <w:rsid w:val="008E78E2"/>
    <w:rsid w:val="009049FB"/>
    <w:rsid w:val="009054F7"/>
    <w:rsid w:val="00925898"/>
    <w:rsid w:val="00935C58"/>
    <w:rsid w:val="00946400"/>
    <w:rsid w:val="00971894"/>
    <w:rsid w:val="00971E66"/>
    <w:rsid w:val="0098126C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645B"/>
    <w:rsid w:val="00A40875"/>
    <w:rsid w:val="00A4472D"/>
    <w:rsid w:val="00A46007"/>
    <w:rsid w:val="00A658D9"/>
    <w:rsid w:val="00A83B57"/>
    <w:rsid w:val="00AB69CE"/>
    <w:rsid w:val="00AD0D8F"/>
    <w:rsid w:val="00AD67B4"/>
    <w:rsid w:val="00AE38F1"/>
    <w:rsid w:val="00AF64EC"/>
    <w:rsid w:val="00B019BB"/>
    <w:rsid w:val="00B03407"/>
    <w:rsid w:val="00B14FBA"/>
    <w:rsid w:val="00B27557"/>
    <w:rsid w:val="00B30A94"/>
    <w:rsid w:val="00B32D60"/>
    <w:rsid w:val="00B332B6"/>
    <w:rsid w:val="00B471BE"/>
    <w:rsid w:val="00B47604"/>
    <w:rsid w:val="00B53A77"/>
    <w:rsid w:val="00B67AB0"/>
    <w:rsid w:val="00B74D68"/>
    <w:rsid w:val="00B76C0E"/>
    <w:rsid w:val="00B94A97"/>
    <w:rsid w:val="00B96FD7"/>
    <w:rsid w:val="00BA0386"/>
    <w:rsid w:val="00BA4314"/>
    <w:rsid w:val="00BA44D7"/>
    <w:rsid w:val="00BD2117"/>
    <w:rsid w:val="00BD3169"/>
    <w:rsid w:val="00BD589F"/>
    <w:rsid w:val="00BD7F5C"/>
    <w:rsid w:val="00BF029D"/>
    <w:rsid w:val="00BF5D1E"/>
    <w:rsid w:val="00BF62A1"/>
    <w:rsid w:val="00BF7755"/>
    <w:rsid w:val="00BF78D4"/>
    <w:rsid w:val="00C00BE1"/>
    <w:rsid w:val="00C23942"/>
    <w:rsid w:val="00C41184"/>
    <w:rsid w:val="00C4210D"/>
    <w:rsid w:val="00C5419C"/>
    <w:rsid w:val="00C7245F"/>
    <w:rsid w:val="00C80FBE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93598"/>
    <w:rsid w:val="00DB1B45"/>
    <w:rsid w:val="00DC4580"/>
    <w:rsid w:val="00DC7205"/>
    <w:rsid w:val="00DD4331"/>
    <w:rsid w:val="00DE4BDD"/>
    <w:rsid w:val="00DF7012"/>
    <w:rsid w:val="00E16C92"/>
    <w:rsid w:val="00E328BA"/>
    <w:rsid w:val="00E56720"/>
    <w:rsid w:val="00E6223C"/>
    <w:rsid w:val="00E70D1B"/>
    <w:rsid w:val="00E74E28"/>
    <w:rsid w:val="00E81C7A"/>
    <w:rsid w:val="00E83F39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7063"/>
    <w:rsid w:val="00FE46DC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</Words>
  <Characters>110</Characters>
  <Application>Microsoft Office Word</Application>
  <DocSecurity>0</DocSecurity>
  <Lines>1</Lines>
  <Paragraphs>1</Paragraphs>
  <ScaleCrop>false</ScaleCrop>
  <Company>P R C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90</cp:revision>
  <dcterms:created xsi:type="dcterms:W3CDTF">2020-02-21T13:45:00Z</dcterms:created>
  <dcterms:modified xsi:type="dcterms:W3CDTF">2020-05-29T06:24:00Z</dcterms:modified>
</cp:coreProperties>
</file>